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7E9B8E3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0522DD">
        <w:rPr>
          <w:rFonts w:ascii="Arial" w:eastAsia="Arial" w:hAnsi="Arial" w:cs="Arial"/>
          <w:b/>
          <w:color w:val="000000"/>
          <w:sz w:val="36"/>
          <w:szCs w:val="36"/>
        </w:rPr>
        <w:t xml:space="preserve"> seminář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69D24DEA" w14:textId="18C854DE" w:rsidR="000522DD" w:rsidRDefault="000522DD" w:rsidP="000522D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na téma knižní besedy pro děti pod vedením paní spisovatelky Petry </w:t>
      </w:r>
      <w:proofErr w:type="spellStart"/>
      <w:r>
        <w:rPr>
          <w:rFonts w:ascii="Arial" w:eastAsia="Arial" w:hAnsi="Arial" w:cs="Arial"/>
          <w:b/>
          <w:color w:val="0070C0"/>
          <w:sz w:val="32"/>
          <w:szCs w:val="32"/>
        </w:rPr>
        <w:t>Martiškové</w:t>
      </w:r>
      <w:proofErr w:type="spellEnd"/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, </w:t>
      </w:r>
    </w:p>
    <w:p w14:paraId="2E7B7A26" w14:textId="2CEBB6D8" w:rsidR="00627DA3" w:rsidRPr="00CE41C3" w:rsidRDefault="00CC69B2" w:rsidP="000522D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CE41C3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CE41C3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Pr="00CE41C3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CE41C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D46BD8C" w:rsidR="00627DA3" w:rsidRDefault="000522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 2. 2024 od 17:00 – 18</w:t>
            </w:r>
            <w:r w:rsidR="00C63D67">
              <w:rPr>
                <w:rFonts w:ascii="Arial" w:eastAsia="Arial" w:hAnsi="Arial" w:cs="Arial"/>
              </w:rPr>
              <w:t>:00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F98B703" w:rsidR="00627DA3" w:rsidRDefault="00FA0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Městská knihovna Kadaň, Tyršova 134,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19E94CF2" w14:textId="77777777" w:rsidR="00500171" w:rsidRDefault="00500171">
      <w:pPr>
        <w:rPr>
          <w:rFonts w:ascii="Arial" w:eastAsia="Arial" w:hAnsi="Arial" w:cs="Arial"/>
          <w:sz w:val="23"/>
          <w:szCs w:val="23"/>
        </w:rPr>
      </w:pPr>
    </w:p>
    <w:p w14:paraId="78D7B6E3" w14:textId="4BF1E4F4" w:rsidR="00627DA3" w:rsidRPr="00FA0EE2" w:rsidRDefault="00CC69B2">
      <w:pPr>
        <w:rPr>
          <w:rFonts w:ascii="Arial" w:eastAsia="Arial" w:hAnsi="Arial" w:cs="Arial"/>
          <w:sz w:val="23"/>
          <w:szCs w:val="23"/>
        </w:rPr>
      </w:pPr>
      <w:r w:rsidRPr="00FA0EE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FA0EE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08F23F5A" w14:textId="77777777" w:rsidR="00500171" w:rsidRDefault="00500171" w:rsidP="000522DD">
      <w:pPr>
        <w:ind w:firstLine="709"/>
        <w:rPr>
          <w:rFonts w:ascii="Arial" w:eastAsia="Arial" w:hAnsi="Arial" w:cs="Arial"/>
          <w:sz w:val="23"/>
          <w:szCs w:val="23"/>
        </w:rPr>
      </w:pPr>
    </w:p>
    <w:p w14:paraId="5688C810" w14:textId="01DB608F" w:rsidR="00C63D67" w:rsidRPr="00500171" w:rsidRDefault="000522DD" w:rsidP="000522DD">
      <w:pPr>
        <w:ind w:firstLine="709"/>
        <w:rPr>
          <w:rFonts w:ascii="Arial" w:eastAsia="Arial" w:hAnsi="Arial" w:cs="Arial"/>
          <w:sz w:val="23"/>
          <w:szCs w:val="23"/>
        </w:rPr>
      </w:pPr>
      <w:r w:rsidRPr="00500171">
        <w:rPr>
          <w:rFonts w:ascii="Arial" w:eastAsia="Arial" w:hAnsi="Arial" w:cs="Arial"/>
          <w:sz w:val="23"/>
          <w:szCs w:val="23"/>
        </w:rPr>
        <w:t>Dovolte nám, abychom Vás pozvali na</w:t>
      </w:r>
      <w:r w:rsidR="00C63D67" w:rsidRPr="00500171">
        <w:rPr>
          <w:rFonts w:ascii="Arial" w:eastAsia="Arial" w:hAnsi="Arial" w:cs="Arial"/>
          <w:b/>
          <w:color w:val="222222"/>
          <w:sz w:val="22"/>
          <w:szCs w:val="22"/>
        </w:rPr>
        <w:t xml:space="preserve"> seminář</w:t>
      </w:r>
      <w:r w:rsidRPr="00500171">
        <w:rPr>
          <w:rFonts w:ascii="Arial" w:eastAsia="Arial" w:hAnsi="Arial" w:cs="Arial"/>
          <w:b/>
          <w:color w:val="222222"/>
          <w:sz w:val="22"/>
          <w:szCs w:val="22"/>
        </w:rPr>
        <w:t xml:space="preserve">, na téma </w:t>
      </w:r>
      <w:r w:rsidR="00500171" w:rsidRPr="00500171">
        <w:rPr>
          <w:rFonts w:ascii="Arial" w:eastAsia="Arial" w:hAnsi="Arial" w:cs="Arial"/>
          <w:b/>
          <w:color w:val="222222"/>
          <w:sz w:val="22"/>
          <w:szCs w:val="22"/>
        </w:rPr>
        <w:t xml:space="preserve">- </w:t>
      </w:r>
      <w:r w:rsidRPr="00500171">
        <w:rPr>
          <w:rFonts w:ascii="Arial" w:eastAsia="Arial" w:hAnsi="Arial" w:cs="Arial"/>
          <w:b/>
          <w:color w:val="222222"/>
          <w:sz w:val="22"/>
          <w:szCs w:val="22"/>
        </w:rPr>
        <w:t xml:space="preserve">knižní besedy pro děti, pod vedením spisovatelky Petry </w:t>
      </w:r>
      <w:proofErr w:type="spellStart"/>
      <w:r w:rsidRPr="00500171">
        <w:rPr>
          <w:rFonts w:ascii="Arial" w:eastAsia="Arial" w:hAnsi="Arial" w:cs="Arial"/>
          <w:b/>
          <w:color w:val="222222"/>
          <w:sz w:val="22"/>
          <w:szCs w:val="22"/>
        </w:rPr>
        <w:t>Martiškové</w:t>
      </w:r>
      <w:proofErr w:type="spellEnd"/>
      <w:r w:rsidR="00500171" w:rsidRPr="00500171"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r w:rsidR="00500171" w:rsidRPr="00500171">
        <w:rPr>
          <w:rFonts w:ascii="Arial" w:eastAsia="Arial" w:hAnsi="Arial" w:cs="Arial"/>
          <w:color w:val="222222"/>
          <w:sz w:val="22"/>
          <w:szCs w:val="22"/>
        </w:rPr>
        <w:t>který se uskuteční dne 29. 2.2024</w:t>
      </w:r>
      <w:r w:rsidR="00C63D67" w:rsidRPr="00500171">
        <w:rPr>
          <w:rFonts w:ascii="Arial" w:eastAsia="Arial" w:hAnsi="Arial" w:cs="Arial"/>
          <w:color w:val="222222"/>
          <w:sz w:val="22"/>
          <w:szCs w:val="22"/>
        </w:rPr>
        <w:t xml:space="preserve"> v čase</w:t>
      </w:r>
      <w:bookmarkStart w:id="0" w:name="_heading=h.l1xzhsbfmxhp" w:colFirst="0" w:colLast="0"/>
      <w:bookmarkEnd w:id="0"/>
      <w:r w:rsidR="00525A79" w:rsidRPr="00500171">
        <w:rPr>
          <w:rFonts w:ascii="Arial" w:eastAsia="Arial" w:hAnsi="Arial" w:cs="Arial"/>
          <w:color w:val="222222"/>
          <w:sz w:val="22"/>
          <w:szCs w:val="22"/>
        </w:rPr>
        <w:t xml:space="preserve"> od 17:00 hod. v </w:t>
      </w:r>
      <w:r w:rsidR="00C63D67" w:rsidRPr="00500171">
        <w:rPr>
          <w:rFonts w:ascii="Arial" w:eastAsia="Arial" w:hAnsi="Arial" w:cs="Arial"/>
          <w:color w:val="000000" w:themeColor="text1"/>
          <w:sz w:val="23"/>
          <w:szCs w:val="23"/>
        </w:rPr>
        <w:t xml:space="preserve">prostorách </w:t>
      </w:r>
      <w:r w:rsidR="00C63D67" w:rsidRPr="00500171">
        <w:rPr>
          <w:rFonts w:ascii="Arial" w:eastAsia="Arial" w:hAnsi="Arial" w:cs="Arial"/>
          <w:sz w:val="23"/>
          <w:szCs w:val="23"/>
        </w:rPr>
        <w:t>Městské knihovny Kadaň, Tyršova 134, 432 01 v Kadani.</w:t>
      </w:r>
    </w:p>
    <w:p w14:paraId="6F4856F3" w14:textId="6E9FD835" w:rsidR="000522DD" w:rsidRPr="00500171" w:rsidRDefault="000522DD" w:rsidP="000522DD">
      <w:pPr>
        <w:rPr>
          <w:rFonts w:ascii="Arial" w:eastAsia="Arial" w:hAnsi="Arial" w:cs="Arial"/>
          <w:sz w:val="23"/>
          <w:szCs w:val="23"/>
        </w:rPr>
      </w:pPr>
      <w:r w:rsidRPr="00500171">
        <w:rPr>
          <w:rFonts w:ascii="Arial" w:eastAsia="Arial" w:hAnsi="Arial" w:cs="Arial"/>
          <w:sz w:val="23"/>
          <w:szCs w:val="23"/>
        </w:rPr>
        <w:t>Předpokládaný termín ukončení je 18 hod.</w:t>
      </w:r>
    </w:p>
    <w:p w14:paraId="05366BA2" w14:textId="13CBDB6E" w:rsidR="00500171" w:rsidRDefault="00500171" w:rsidP="000522DD">
      <w:pPr>
        <w:rPr>
          <w:rFonts w:ascii="Arial" w:eastAsia="Arial" w:hAnsi="Arial" w:cs="Arial"/>
          <w:sz w:val="23"/>
          <w:szCs w:val="23"/>
        </w:rPr>
      </w:pPr>
    </w:p>
    <w:p w14:paraId="34062C55" w14:textId="77777777" w:rsidR="00500171" w:rsidRDefault="00500171" w:rsidP="000522DD">
      <w:pPr>
        <w:rPr>
          <w:rFonts w:ascii="Arial" w:eastAsia="Arial" w:hAnsi="Arial" w:cs="Arial"/>
          <w:sz w:val="23"/>
          <w:szCs w:val="23"/>
        </w:rPr>
      </w:pPr>
    </w:p>
    <w:p w14:paraId="0EADB992" w14:textId="50750323" w:rsidR="00500171" w:rsidRPr="000522DD" w:rsidRDefault="00500171" w:rsidP="000522DD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Registraci prosím proveďte na emailu: </w:t>
      </w:r>
      <w:hyperlink r:id="rId8" w:history="1">
        <w:r w:rsidRPr="008103D6">
          <w:rPr>
            <w:rStyle w:val="Hypertextovodkaz"/>
            <w:rFonts w:ascii="Arial" w:hAnsi="Arial" w:cs="Arial"/>
            <w:color w:val="1155CC"/>
          </w:rPr>
          <w:t>veronika.jan@vladar.cz</w:t>
        </w:r>
      </w:hyperlink>
      <w:r>
        <w:rPr>
          <w:rStyle w:val="Hypertextovodkaz"/>
          <w:rFonts w:ascii="Arial" w:hAnsi="Arial" w:cs="Arial"/>
          <w:color w:val="1155CC"/>
        </w:rPr>
        <w:t xml:space="preserve">, </w:t>
      </w:r>
      <w:r w:rsidRPr="00500171">
        <w:rPr>
          <w:rStyle w:val="Hypertextovodkaz"/>
          <w:rFonts w:ascii="Arial" w:hAnsi="Arial" w:cs="Arial"/>
          <w:color w:val="auto"/>
          <w:u w:val="none"/>
        </w:rPr>
        <w:t xml:space="preserve">pozvánku také naleznete na stránkách </w:t>
      </w:r>
      <w:hyperlink r:id="rId9" w:history="1">
        <w:r w:rsidRPr="008103D6">
          <w:rPr>
            <w:rStyle w:val="Hypertextovodkaz"/>
            <w:rFonts w:ascii="Arial" w:hAnsi="Arial" w:cs="Arial"/>
            <w:color w:val="0563C1"/>
          </w:rPr>
          <w:t>www.vzdelavani-kadansko.cz</w:t>
        </w:r>
      </w:hyperlink>
      <w:r w:rsidRPr="008103D6">
        <w:rPr>
          <w:rFonts w:ascii="Arial" w:hAnsi="Arial" w:cs="Arial"/>
          <w:color w:val="222222"/>
        </w:rPr>
        <w:t>.</w:t>
      </w:r>
    </w:p>
    <w:p w14:paraId="469BD7B0" w14:textId="77777777" w:rsidR="00C63D67" w:rsidRDefault="00C63D67" w:rsidP="00C63D67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14:paraId="7AE9F010" w14:textId="77777777" w:rsidR="00500171" w:rsidRDefault="00500171" w:rsidP="00C63D67">
      <w:pPr>
        <w:jc w:val="both"/>
        <w:rPr>
          <w:rFonts w:ascii="Arial" w:eastAsia="Arial" w:hAnsi="Arial" w:cs="Arial"/>
          <w:sz w:val="23"/>
          <w:szCs w:val="23"/>
        </w:rPr>
      </w:pPr>
    </w:p>
    <w:p w14:paraId="22DB28EA" w14:textId="6BDF91D1" w:rsidR="00C63D67" w:rsidRPr="00961772" w:rsidRDefault="00C63D67" w:rsidP="00C63D67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Na vaši účast se těší realizační tým MAP4 ORP Kadaň</w:t>
      </w:r>
    </w:p>
    <w:sectPr w:rsidR="00C63D67" w:rsidRPr="00961772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4948" w14:textId="77777777" w:rsidR="00AC71B4" w:rsidRDefault="00AC71B4">
      <w:r>
        <w:separator/>
      </w:r>
    </w:p>
  </w:endnote>
  <w:endnote w:type="continuationSeparator" w:id="0">
    <w:p w14:paraId="07A981D4" w14:textId="77777777" w:rsidR="00AC71B4" w:rsidRDefault="00A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881D" w14:textId="77777777" w:rsidR="00AC71B4" w:rsidRDefault="00AC71B4">
      <w:r>
        <w:separator/>
      </w:r>
    </w:p>
  </w:footnote>
  <w:footnote w:type="continuationSeparator" w:id="0">
    <w:p w14:paraId="0BAE777A" w14:textId="77777777" w:rsidR="00AC71B4" w:rsidRDefault="00AC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55E2"/>
    <w:multiLevelType w:val="hybridMultilevel"/>
    <w:tmpl w:val="8CE00078"/>
    <w:lvl w:ilvl="0" w:tplc="E89E80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522DD"/>
    <w:rsid w:val="0007249A"/>
    <w:rsid w:val="00101C3D"/>
    <w:rsid w:val="002C4CB4"/>
    <w:rsid w:val="00382D2D"/>
    <w:rsid w:val="00442755"/>
    <w:rsid w:val="00500171"/>
    <w:rsid w:val="00525A79"/>
    <w:rsid w:val="00591ECC"/>
    <w:rsid w:val="00627DA3"/>
    <w:rsid w:val="006B3103"/>
    <w:rsid w:val="00817801"/>
    <w:rsid w:val="0082431E"/>
    <w:rsid w:val="0086035F"/>
    <w:rsid w:val="0086635A"/>
    <w:rsid w:val="00903827"/>
    <w:rsid w:val="00961772"/>
    <w:rsid w:val="009F1193"/>
    <w:rsid w:val="00A848ED"/>
    <w:rsid w:val="00AA3E1F"/>
    <w:rsid w:val="00AC71B4"/>
    <w:rsid w:val="00BA1CAE"/>
    <w:rsid w:val="00BC27DB"/>
    <w:rsid w:val="00BC391E"/>
    <w:rsid w:val="00C63D67"/>
    <w:rsid w:val="00CC69B2"/>
    <w:rsid w:val="00CD281B"/>
    <w:rsid w:val="00CE41C3"/>
    <w:rsid w:val="00D06429"/>
    <w:rsid w:val="00D4047B"/>
    <w:rsid w:val="00D65DF2"/>
    <w:rsid w:val="00E74977"/>
    <w:rsid w:val="00E80E77"/>
    <w:rsid w:val="00E90718"/>
    <w:rsid w:val="00ED7DFC"/>
    <w:rsid w:val="00F54B31"/>
    <w:rsid w:val="00F8122B"/>
    <w:rsid w:val="00F8407C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CE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kadans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13</cp:revision>
  <dcterms:created xsi:type="dcterms:W3CDTF">2024-01-24T12:09:00Z</dcterms:created>
  <dcterms:modified xsi:type="dcterms:W3CDTF">2024-02-15T12:01:00Z</dcterms:modified>
</cp:coreProperties>
</file>